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Names __________________________________________________________________________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rebuchet MS" w:eastAsia="Trebuchet MS" w:hAnsi="Trebuchet MS" w:cs="Trebuchet MS"/>
          <w:b/>
        </w:rPr>
      </w:pPr>
      <w:r>
        <w:rPr>
          <w:rFonts w:ascii="Arial" w:eastAsia="Arial" w:hAnsi="Arial" w:cs="Arial"/>
          <w:b/>
          <w:sz w:val="22"/>
          <w:szCs w:val="22"/>
        </w:rPr>
        <w:t>EDUC 2551 - Elementary School Math: Geometry                                         Project 2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12"/>
          <w:szCs w:val="12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Consider the following object, rectangle ABCD, for problems 1 and 2.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noProof/>
        </w:rPr>
        <w:drawing>
          <wp:inline distT="0" distB="0" distL="114300" distR="114300">
            <wp:extent cx="3866646" cy="2508885"/>
            <wp:effectExtent l="0" t="0" r="635" b="5715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155" cy="25195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1. Complete the following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a. Find the image of rectangle ABCD after a reflection across the y-axis, label it A’B’C’D’.</w:t>
      </w:r>
    </w:p>
    <w:p w:rsidR="00192C33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192C33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192C33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5210175" cy="2562225"/>
            <wp:effectExtent l="0" t="0" r="9525" b="9525"/>
            <wp:docPr id="20" name="Picture 20" descr="C:\Users\user\Downloads\WhatsApp Image 2019-12-15 at 5.18.3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WhatsApp Image 2019-12-15 at 5.18.37 PM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30" w:rsidRDefault="00A82E3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b. Find the image of rectangle A’B’C’D’ after a reflection across the x-axis, Label it 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A”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B”C”D”.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c. Suppose the original points went through a mapping change (x, y) to (x + 5, -y). 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Find the new points and label them E, F, G, and H.  </w:t>
      </w:r>
    </w:p>
    <w:p w:rsidR="007B5507" w:rsidRDefault="007B550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lastRenderedPageBreak/>
        <w:tab/>
      </w:r>
      <w:r w:rsidRPr="007B5507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4581525" cy="3105150"/>
            <wp:effectExtent l="0" t="0" r="9525" b="0"/>
            <wp:docPr id="21" name="Picture 21" descr="C:\Users\user\Downloads\WhatsApp Image 2019-12-15 at 5.36.0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19-12-15 at 5.36.04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d. What two transformations are depicted in this mapping of rectangle ABCD onto rectangle EFGH?</w:t>
      </w:r>
    </w:p>
    <w:p w:rsidR="001856A4" w:rsidRDefault="001856A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  <w:t>The coordinates moves away from y axis by 5 units and move in opposite direction of ABCD</w:t>
      </w:r>
    </w:p>
    <w:p w:rsidR="00682C54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2. This time you are going to consider dilations. 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a. Dilate rectangle ABCD emanating from the point C and having a scale factor of 2.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What are the vertices (give ordered pairs) for the new image?</w:t>
      </w:r>
    </w:p>
    <w:p w:rsidR="00FA2700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A(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1,5), B(5,5), C(1,1), D(</w:t>
      </w:r>
      <w:r w:rsidR="00605597">
        <w:rPr>
          <w:rFonts w:ascii="Trebuchet MS" w:eastAsia="Trebuchet MS" w:hAnsi="Trebuchet MS" w:cs="Trebuchet MS"/>
          <w:sz w:val="20"/>
          <w:szCs w:val="20"/>
        </w:rPr>
        <w:t>5, 1</w:t>
      </w:r>
      <w:r>
        <w:rPr>
          <w:rFonts w:ascii="Trebuchet MS" w:eastAsia="Trebuchet MS" w:hAnsi="Trebuchet MS" w:cs="Trebuchet MS"/>
          <w:sz w:val="20"/>
          <w:szCs w:val="20"/>
        </w:rPr>
        <w:t>)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b. Draw the new rectangle.</w:t>
      </w:r>
    </w:p>
    <w:p w:rsidR="00605597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605597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3838575" cy="1647825"/>
            <wp:effectExtent l="0" t="0" r="9525" b="9525"/>
            <wp:docPr id="23" name="Picture 23" descr="C:\Users\user\Downloads\WhatsApp Image 2019-12-15 at 6.10.0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ownloads\WhatsApp Image 2019-12-15 at 6.10.09 P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c. Find the ratio of the perimeter of the new rectangle to the old</w:t>
      </w:r>
    </w:p>
    <w:p w:rsidR="00605597" w:rsidRPr="008E0EC0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FF0000"/>
          <w:sz w:val="20"/>
          <w:szCs w:val="20"/>
        </w:rPr>
      </w:pPr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= 16/8= 2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d. Find the ratio of the area of the new rectangle to the old</w:t>
      </w:r>
    </w:p>
    <w:p w:rsidR="00605597" w:rsidRPr="008E0EC0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FF0000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=Area of big rectangle= 4*4= 16</w:t>
      </w:r>
    </w:p>
    <w:p w:rsidR="00605597" w:rsidRPr="008E0EC0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FF0000"/>
          <w:sz w:val="20"/>
          <w:szCs w:val="20"/>
        </w:rPr>
      </w:pPr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ab/>
        <w:t>=Area of small rectangle= 2*2=4</w:t>
      </w:r>
    </w:p>
    <w:p w:rsidR="00605597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Ration= 16/4= 4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3. Create a tessellation pattern by starting with an equilateral triangle.  Then take out a piece from one side and rotate it and add it to another side of the triangle.  With your newly created tile, use it to tessellate a plane.  Show your tessellation pattern and the steps needed to make the pattern.</w:t>
      </w:r>
    </w:p>
    <w:p w:rsidR="00FA2700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FA2700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6858000" cy="3429000"/>
            <wp:effectExtent l="0" t="0" r="0" b="0"/>
            <wp:docPr id="22" name="Picture 22" descr="C:\Users\user\Downloads\WhatsApp Image 2019-12-15 at 5.59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ownloads\WhatsApp Image 2019-12-15 at 5.59.08 PM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FA2700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Steps</w:t>
      </w:r>
    </w:p>
    <w:p w:rsidR="00FA2700" w:rsidRPr="00FA2700" w:rsidRDefault="00FA2700" w:rsidP="00FA270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 w:rsidRPr="00FA2700">
        <w:rPr>
          <w:rFonts w:ascii="Trebuchet MS" w:eastAsia="Trebuchet MS" w:hAnsi="Trebuchet MS" w:cs="Trebuchet MS"/>
          <w:sz w:val="20"/>
          <w:szCs w:val="20"/>
        </w:rPr>
        <w:t>Cut the tip of triangle and place it at the base of formed trapezium</w:t>
      </w:r>
    </w:p>
    <w:p w:rsidR="00FA2700" w:rsidRPr="00FA2700" w:rsidRDefault="00FA2700" w:rsidP="00FA270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Place other trapezium in a way that they fit each other and place the cut triangle on longer side of trapezium.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4. Suppose line AB is parallel to line DE.  Find all the missing angle measures.  (Note: figure is not drawn to scale.)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985963" cy="10247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102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C=180-78= 102</w:t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B=29</w:t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A=49</w:t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E=49</w:t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5. Construct a copy of the following using a compass.  Show all marks for the construction.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601403" cy="1152525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403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1A04" w:rsidRDefault="000D1A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0D1A04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3857625" cy="1838325"/>
            <wp:effectExtent l="0" t="0" r="9525" b="9525"/>
            <wp:docPr id="7" name="Picture 7" descr="C:\Users\user\Downloads\WhatsApp Image 2019-12-15 at 3.47.2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19-12-15 at 3.47.26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6. Construct the angle bisector for the following angle.  Show all marks for the construction.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781175" cy="1218699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8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29704A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2943225" cy="2514600"/>
            <wp:effectExtent l="0" t="0" r="9525" b="0"/>
            <wp:docPr id="8" name="Picture 8" descr="C:\Users\user\Downloads\WhatsApp Image 2019-12-15 at 3.54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19-12-15 at 3.54.13 P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7. Construct the perpendicular bisector of the line segment below.  Show all marks for the construction.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2038350" cy="4572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29704A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4095750" cy="2705100"/>
            <wp:effectExtent l="0" t="0" r="0" b="0"/>
            <wp:docPr id="9" name="Picture 9" descr="C:\Users\user\Downloads\WhatsApp Image 2019-12-15 at 3.59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19-12-15 at 3.59.14 P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8. </w:t>
      </w:r>
      <w:r>
        <w:rPr>
          <w:rFonts w:ascii="Calibri" w:eastAsia="Calibri" w:hAnsi="Calibri" w:cs="Calibri"/>
        </w:rPr>
        <w:t>Consider the capital letters in the English alphabet.  Discuss symmetry for these letters.</w:t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5D615B" w:rsidRDefault="00B4300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A,B, C, D, E, F, G, H, I, J, K, L, M,N,O,P,Q,R, S, T, U,V,W,X,Y Z</w:t>
      </w:r>
    </w:p>
    <w:p w:rsidR="00B43005" w:rsidRDefault="00B4300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B43005" w:rsidRPr="008E0EC0" w:rsidRDefault="00B4300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FF0000"/>
        </w:rPr>
      </w:pPr>
      <w:r w:rsidRPr="008E0EC0">
        <w:rPr>
          <w:rFonts w:eastAsia="Calibri"/>
          <w:color w:val="FF0000"/>
        </w:rPr>
        <w:t xml:space="preserve">The letters that cannot be folded into half have no symmetry. Some letters have vertical line of symmetry while others have horizontal line of symmetry. For example A has vertical line of symmetry while B, C, D, and E </w:t>
      </w:r>
      <w:proofErr w:type="gramStart"/>
      <w:r w:rsidRPr="008E0EC0">
        <w:rPr>
          <w:rFonts w:eastAsia="Calibri"/>
          <w:color w:val="FF0000"/>
        </w:rPr>
        <w:t>has</w:t>
      </w:r>
      <w:proofErr w:type="gramEnd"/>
      <w:r w:rsidRPr="008E0EC0">
        <w:rPr>
          <w:rFonts w:eastAsia="Calibri"/>
          <w:color w:val="FF0000"/>
        </w:rPr>
        <w:t xml:space="preserve"> horizontal line of symmetry.  Some letters like J, K, L, N, and P has zero lines of symmetry. Others such as M </w:t>
      </w:r>
      <w:proofErr w:type="gramStart"/>
      <w:r w:rsidRPr="008E0EC0">
        <w:rPr>
          <w:rFonts w:eastAsia="Calibri"/>
          <w:color w:val="FF0000"/>
        </w:rPr>
        <w:t>has</w:t>
      </w:r>
      <w:proofErr w:type="gramEnd"/>
      <w:r w:rsidRPr="008E0EC0">
        <w:rPr>
          <w:rFonts w:eastAsia="Calibri"/>
          <w:color w:val="FF0000"/>
        </w:rPr>
        <w:t xml:space="preserve"> one line of symmetry while H, I, and O have 2 lines of symmetry.</w:t>
      </w:r>
      <w:r w:rsidR="00A52402" w:rsidRPr="008E0EC0">
        <w:rPr>
          <w:rFonts w:eastAsia="Calibri"/>
          <w:color w:val="FF0000"/>
        </w:rPr>
        <w:t xml:space="preserve"> Q, R, S also have zero lines of symmetry. The T, U, and V each have only one line of Symmetry. The W and Y have one line of symmetry while X </w:t>
      </w:r>
      <w:proofErr w:type="gramStart"/>
      <w:r w:rsidR="00A52402" w:rsidRPr="008E0EC0">
        <w:rPr>
          <w:rFonts w:eastAsia="Calibri"/>
          <w:color w:val="FF0000"/>
        </w:rPr>
        <w:t>have</w:t>
      </w:r>
      <w:proofErr w:type="gramEnd"/>
      <w:r w:rsidR="00A52402" w:rsidRPr="008E0EC0">
        <w:rPr>
          <w:rFonts w:eastAsia="Calibri"/>
          <w:color w:val="FF0000"/>
        </w:rPr>
        <w:t xml:space="preserve"> two lines of symmetry. The Z has zero line of symmetry.</w:t>
      </w:r>
    </w:p>
    <w:p w:rsidR="00B43005" w:rsidRDefault="00B4300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bookmarkStart w:id="0" w:name="_GoBack"/>
      <w:bookmarkEnd w:id="0"/>
    </w:p>
    <w:p w:rsidR="00682C54" w:rsidRPr="00A52402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9. Find x for the following.  Show your work.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2172335" cy="19780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97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64674" w:rsidRDefault="004646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X= (7+3)-5= 5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10. Extra Credit - Starting with a sheet of cardboard that has a right angle corner, construct the following in the</w:t>
      </w:r>
      <w:r>
        <w:rPr>
          <w:rFonts w:ascii="Trebuchet MS" w:eastAsia="Trebuchet MS" w:hAnsi="Trebuchet MS" w:cs="Trebuchet MS"/>
          <w:b/>
          <w:sz w:val="20"/>
          <w:szCs w:val="20"/>
        </w:rPr>
        <w:t xml:space="preserve"> least number of steps</w:t>
      </w:r>
      <w:r>
        <w:rPr>
          <w:rFonts w:ascii="Trebuchet MS" w:eastAsia="Trebuchet MS" w:hAnsi="Trebuchet MS" w:cs="Trebuchet MS"/>
          <w:sz w:val="20"/>
          <w:szCs w:val="20"/>
        </w:rPr>
        <w:t>, using only a straightedge and a compass.  Make sure to describe all your steps.</w:t>
      </w:r>
    </w:p>
    <w:p w:rsidR="00682C54" w:rsidRPr="008E0EC0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FF0000"/>
          <w:sz w:val="20"/>
          <w:szCs w:val="20"/>
        </w:rPr>
      </w:pPr>
      <w:proofErr w:type="gramStart"/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a</w:t>
      </w:r>
      <w:proofErr w:type="gramEnd"/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. a square</w:t>
      </w:r>
    </w:p>
    <w:p w:rsidR="00682C54" w:rsidRPr="008E0EC0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FF0000"/>
          <w:sz w:val="20"/>
          <w:szCs w:val="20"/>
        </w:rPr>
      </w:pPr>
      <w:proofErr w:type="gramStart"/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b</w:t>
      </w:r>
      <w:proofErr w:type="gramEnd"/>
      <w:r w:rsidRPr="008E0EC0">
        <w:rPr>
          <w:rFonts w:ascii="Trebuchet MS" w:eastAsia="Trebuchet MS" w:hAnsi="Trebuchet MS" w:cs="Trebuchet MS"/>
          <w:color w:val="FF0000"/>
          <w:sz w:val="20"/>
          <w:szCs w:val="20"/>
        </w:rPr>
        <w:t>. an equilateral triangle</w:t>
      </w:r>
    </w:p>
    <w:p w:rsidR="007512DB" w:rsidRDefault="007512D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 w:rsidRPr="007512DB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4562475" cy="3381375"/>
            <wp:effectExtent l="0" t="0" r="9525" b="9525"/>
            <wp:docPr id="19" name="Picture 19" descr="C:\Users\user\Downloads\WhatsApp Image 2019-12-15 at 4.44.3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WhatsApp Image 2019-12-15 at 4.44.30 PM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12DB" w:rsidSect="00122BF8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F11"/>
    <w:multiLevelType w:val="hybridMultilevel"/>
    <w:tmpl w:val="448C1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682C54"/>
    <w:rsid w:val="000D1A04"/>
    <w:rsid w:val="00122BF8"/>
    <w:rsid w:val="001856A4"/>
    <w:rsid w:val="00192C33"/>
    <w:rsid w:val="0029704A"/>
    <w:rsid w:val="00435C24"/>
    <w:rsid w:val="00464674"/>
    <w:rsid w:val="005D615B"/>
    <w:rsid w:val="00605597"/>
    <w:rsid w:val="00682C54"/>
    <w:rsid w:val="006D3E70"/>
    <w:rsid w:val="007512DB"/>
    <w:rsid w:val="007B5507"/>
    <w:rsid w:val="008E0EC0"/>
    <w:rsid w:val="00A52402"/>
    <w:rsid w:val="00A82E30"/>
    <w:rsid w:val="00B43005"/>
    <w:rsid w:val="00E27D69"/>
    <w:rsid w:val="00F75922"/>
    <w:rsid w:val="00FA2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2BF8"/>
  </w:style>
  <w:style w:type="paragraph" w:styleId="Heading1">
    <w:name w:val="heading 1"/>
    <w:basedOn w:val="Normal"/>
    <w:next w:val="Normal"/>
    <w:rsid w:val="00122BF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122B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122BF8"/>
    <w:pPr>
      <w:spacing w:before="100" w:after="100"/>
      <w:outlineLvl w:val="2"/>
    </w:pPr>
    <w:rPr>
      <w:rFonts w:ascii="Verdana" w:eastAsia="Verdana" w:hAnsi="Verdana" w:cs="Verdana"/>
      <w:b/>
      <w:color w:val="000066"/>
      <w:sz w:val="32"/>
      <w:szCs w:val="32"/>
    </w:rPr>
  </w:style>
  <w:style w:type="paragraph" w:styleId="Heading4">
    <w:name w:val="heading 4"/>
    <w:basedOn w:val="Normal"/>
    <w:next w:val="Normal"/>
    <w:rsid w:val="00122B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122B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122B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122BF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122B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A27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E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3</cp:revision>
  <dcterms:created xsi:type="dcterms:W3CDTF">2019-12-17T06:45:00Z</dcterms:created>
  <dcterms:modified xsi:type="dcterms:W3CDTF">2019-12-17T06:47:00Z</dcterms:modified>
</cp:coreProperties>
</file>